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31886" w14:textId="3D15A29B" w:rsidR="00DB05BF" w:rsidRDefault="00DB05BF" w:rsidP="006E4E0A">
      <w:pPr>
        <w:spacing w:before="31" w:after="0" w:line="240" w:lineRule="auto"/>
        <w:ind w:right="279"/>
        <w:rPr>
          <w:rFonts w:eastAsia="Verdana" w:cstheme="minorHAnsi"/>
          <w:b/>
          <w:spacing w:val="1"/>
          <w:sz w:val="36"/>
          <w:lang w:eastAsia="fr-FR"/>
        </w:rPr>
      </w:pPr>
      <w:r>
        <w:rPr>
          <w:noProof/>
          <w:lang w:eastAsia="fr-FR"/>
        </w:rPr>
        <w:drawing>
          <wp:inline distT="0" distB="0" distL="0" distR="0" wp14:anchorId="2013BF2F" wp14:editId="309A3F26">
            <wp:extent cx="1238253" cy="1238253"/>
            <wp:effectExtent l="0" t="0" r="0" b="0"/>
            <wp:docPr id="1" name="Image 1" descr="Rucher-école du Sud Alsa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38253" cy="123825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eastAsia="Verdana" w:cstheme="minorHAnsi"/>
          <w:b/>
          <w:spacing w:val="1"/>
          <w:sz w:val="56"/>
          <w:szCs w:val="56"/>
          <w:lang w:eastAsia="fr-FR"/>
        </w:rPr>
        <w:t xml:space="preserve">  </w:t>
      </w:r>
      <w:r w:rsidR="006E4E0A">
        <w:rPr>
          <w:rFonts w:eastAsia="Verdana" w:cstheme="minorHAnsi"/>
          <w:b/>
          <w:spacing w:val="1"/>
          <w:sz w:val="56"/>
          <w:szCs w:val="56"/>
          <w:lang w:eastAsia="fr-FR"/>
        </w:rPr>
        <w:t xml:space="preserve">  </w:t>
      </w:r>
      <w:r w:rsidRPr="00DB05BF">
        <w:rPr>
          <w:rFonts w:eastAsia="Verdana" w:cstheme="minorHAnsi"/>
          <w:b/>
          <w:spacing w:val="1"/>
          <w:sz w:val="56"/>
          <w:szCs w:val="56"/>
          <w:lang w:eastAsia="fr-FR"/>
        </w:rPr>
        <w:t>Rucher école Sud Alsace</w:t>
      </w:r>
    </w:p>
    <w:p w14:paraId="3CEFFA46" w14:textId="77777777" w:rsidR="00DB05BF" w:rsidRDefault="00DB05BF" w:rsidP="000C7AFA">
      <w:pPr>
        <w:spacing w:before="31" w:after="0" w:line="240" w:lineRule="auto"/>
        <w:ind w:right="279"/>
        <w:jc w:val="center"/>
        <w:rPr>
          <w:rFonts w:eastAsia="Verdana" w:cstheme="minorHAnsi"/>
          <w:b/>
          <w:spacing w:val="1"/>
          <w:sz w:val="36"/>
          <w:lang w:eastAsia="fr-FR"/>
        </w:rPr>
      </w:pPr>
    </w:p>
    <w:p w14:paraId="6A1FBEF3" w14:textId="48DE38F0" w:rsidR="00B70750" w:rsidRDefault="000C7AFA" w:rsidP="000C7AFA">
      <w:pPr>
        <w:spacing w:before="31" w:after="0" w:line="240" w:lineRule="auto"/>
        <w:ind w:right="279"/>
        <w:jc w:val="center"/>
        <w:rPr>
          <w:rFonts w:eastAsia="Verdana" w:cstheme="minorHAnsi"/>
          <w:b/>
          <w:sz w:val="36"/>
          <w:lang w:eastAsia="fr-FR"/>
        </w:rPr>
      </w:pPr>
      <w:r>
        <w:rPr>
          <w:rFonts w:eastAsia="Verdana" w:cstheme="minorHAnsi"/>
          <w:b/>
          <w:spacing w:val="1"/>
          <w:sz w:val="36"/>
          <w:lang w:eastAsia="fr-FR"/>
        </w:rPr>
        <w:t xml:space="preserve"> </w:t>
      </w:r>
      <w:r w:rsidR="006E4E0A">
        <w:rPr>
          <w:rFonts w:eastAsia="Verdana" w:cstheme="minorHAnsi"/>
          <w:b/>
          <w:spacing w:val="1"/>
          <w:sz w:val="36"/>
          <w:lang w:eastAsia="fr-FR"/>
        </w:rPr>
        <w:t xml:space="preserve">             </w:t>
      </w:r>
      <w:r w:rsidR="00BB4F0E">
        <w:rPr>
          <w:rFonts w:eastAsia="Verdana" w:cstheme="minorHAnsi"/>
          <w:b/>
          <w:spacing w:val="1"/>
          <w:sz w:val="36"/>
          <w:lang w:eastAsia="fr-FR"/>
        </w:rPr>
        <w:t xml:space="preserve">      </w:t>
      </w:r>
      <w:r>
        <w:rPr>
          <w:rFonts w:eastAsia="Verdana" w:cstheme="minorHAnsi"/>
          <w:b/>
          <w:spacing w:val="1"/>
          <w:sz w:val="36"/>
          <w:lang w:eastAsia="fr-FR"/>
        </w:rPr>
        <w:t xml:space="preserve"> </w:t>
      </w:r>
      <w:r w:rsidR="002C10C0">
        <w:rPr>
          <w:rFonts w:eastAsia="Verdana" w:cstheme="minorHAnsi"/>
          <w:b/>
          <w:spacing w:val="1"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z w:val="36"/>
          <w:lang w:eastAsia="fr-FR"/>
        </w:rPr>
        <w:t>ni</w:t>
      </w:r>
      <w:r w:rsidR="00B70750" w:rsidRPr="006E59D6">
        <w:rPr>
          <w:rFonts w:eastAsia="Verdana" w:cstheme="minorHAnsi"/>
          <w:b/>
          <w:spacing w:val="-2"/>
          <w:sz w:val="36"/>
          <w:lang w:eastAsia="fr-FR"/>
        </w:rPr>
        <w:t>t</w:t>
      </w:r>
      <w:r w:rsidR="00B70750" w:rsidRPr="006E59D6">
        <w:rPr>
          <w:rFonts w:eastAsia="Verdana" w:cstheme="minorHAnsi"/>
          <w:b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pacing w:val="-1"/>
          <w:sz w:val="36"/>
          <w:lang w:eastAsia="fr-FR"/>
        </w:rPr>
        <w:t>a</w:t>
      </w:r>
      <w:r w:rsidR="00B70750" w:rsidRPr="006E59D6">
        <w:rPr>
          <w:rFonts w:eastAsia="Verdana" w:cstheme="minorHAnsi"/>
          <w:b/>
          <w:sz w:val="36"/>
          <w:lang w:eastAsia="fr-FR"/>
        </w:rPr>
        <w:t>t</w:t>
      </w:r>
      <w:r w:rsidR="00B70750" w:rsidRPr="006E59D6">
        <w:rPr>
          <w:rFonts w:eastAsia="Verdana" w:cstheme="minorHAnsi"/>
          <w:b/>
          <w:spacing w:val="-2"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z w:val="36"/>
          <w:lang w:eastAsia="fr-FR"/>
        </w:rPr>
        <w:t>on</w:t>
      </w:r>
      <w:r w:rsidR="00B70750" w:rsidRPr="006E59D6">
        <w:rPr>
          <w:rFonts w:eastAsia="Verdana" w:cstheme="minorHAnsi"/>
          <w:b/>
          <w:spacing w:val="6"/>
          <w:sz w:val="36"/>
          <w:lang w:eastAsia="fr-FR"/>
        </w:rPr>
        <w:t xml:space="preserve"> </w:t>
      </w:r>
      <w:r w:rsidR="00B70750" w:rsidRPr="006E59D6">
        <w:rPr>
          <w:rFonts w:eastAsia="Verdana" w:cstheme="minorHAnsi"/>
          <w:b/>
          <w:sz w:val="36"/>
          <w:lang w:eastAsia="fr-FR"/>
        </w:rPr>
        <w:t>à l’ap</w:t>
      </w:r>
      <w:r w:rsidR="00B70750" w:rsidRPr="006E59D6">
        <w:rPr>
          <w:rFonts w:eastAsia="Verdana" w:cstheme="minorHAnsi"/>
          <w:b/>
          <w:spacing w:val="-1"/>
          <w:sz w:val="36"/>
          <w:lang w:eastAsia="fr-FR"/>
        </w:rPr>
        <w:t>i</w:t>
      </w:r>
      <w:r w:rsidR="00B70750" w:rsidRPr="006E59D6">
        <w:rPr>
          <w:rFonts w:eastAsia="Verdana" w:cstheme="minorHAnsi"/>
          <w:b/>
          <w:sz w:val="36"/>
          <w:lang w:eastAsia="fr-FR"/>
        </w:rPr>
        <w:t>cul</w:t>
      </w:r>
      <w:r w:rsidR="00B70750" w:rsidRPr="006E59D6">
        <w:rPr>
          <w:rFonts w:eastAsia="Verdana" w:cstheme="minorHAnsi"/>
          <w:b/>
          <w:spacing w:val="-2"/>
          <w:sz w:val="36"/>
          <w:lang w:eastAsia="fr-FR"/>
        </w:rPr>
        <w:t>t</w:t>
      </w:r>
      <w:r w:rsidR="00B70750" w:rsidRPr="006E59D6">
        <w:rPr>
          <w:rFonts w:eastAsia="Verdana" w:cstheme="minorHAnsi"/>
          <w:b/>
          <w:sz w:val="36"/>
          <w:lang w:eastAsia="fr-FR"/>
        </w:rPr>
        <w:t>u</w:t>
      </w:r>
      <w:r w:rsidR="00B70750" w:rsidRPr="006E59D6">
        <w:rPr>
          <w:rFonts w:eastAsia="Verdana" w:cstheme="minorHAnsi"/>
          <w:b/>
          <w:spacing w:val="1"/>
          <w:sz w:val="36"/>
          <w:lang w:eastAsia="fr-FR"/>
        </w:rPr>
        <w:t>r</w:t>
      </w:r>
      <w:r w:rsidR="00B70750" w:rsidRPr="006E59D6">
        <w:rPr>
          <w:rFonts w:eastAsia="Verdana" w:cstheme="minorHAnsi"/>
          <w:b/>
          <w:sz w:val="36"/>
          <w:lang w:eastAsia="fr-FR"/>
        </w:rPr>
        <w:t>e</w:t>
      </w:r>
      <w:r w:rsidR="00BB4F0E">
        <w:rPr>
          <w:rFonts w:eastAsia="Verdana" w:cstheme="minorHAnsi"/>
          <w:b/>
          <w:sz w:val="36"/>
          <w:lang w:eastAsia="fr-FR"/>
        </w:rPr>
        <w:t xml:space="preserve"> (partie théorique)</w:t>
      </w:r>
    </w:p>
    <w:p w14:paraId="0E78EFBF" w14:textId="3A58209D" w:rsidR="00183270" w:rsidRDefault="00183270" w:rsidP="000C7AFA">
      <w:pPr>
        <w:spacing w:before="31" w:after="0" w:line="240" w:lineRule="auto"/>
        <w:ind w:right="279"/>
        <w:jc w:val="center"/>
        <w:rPr>
          <w:rFonts w:eastAsia="Verdana" w:cstheme="minorHAnsi"/>
          <w:b/>
          <w:sz w:val="36"/>
          <w:lang w:eastAsia="fr-FR"/>
        </w:rPr>
      </w:pPr>
      <w:r>
        <w:rPr>
          <w:rFonts w:eastAsia="Verdana" w:cstheme="minorHAnsi"/>
          <w:b/>
          <w:sz w:val="36"/>
          <w:lang w:eastAsia="fr-FR"/>
        </w:rPr>
        <w:t xml:space="preserve"> </w:t>
      </w:r>
      <w:r w:rsidR="006E4E0A">
        <w:rPr>
          <w:rFonts w:eastAsia="Verdana" w:cstheme="minorHAnsi"/>
          <w:b/>
          <w:sz w:val="36"/>
          <w:lang w:eastAsia="fr-FR"/>
        </w:rPr>
        <w:t xml:space="preserve">           </w:t>
      </w:r>
      <w:r>
        <w:rPr>
          <w:rFonts w:eastAsia="Verdana" w:cstheme="minorHAnsi"/>
          <w:b/>
          <w:sz w:val="36"/>
          <w:lang w:eastAsia="fr-FR"/>
        </w:rPr>
        <w:t>202</w:t>
      </w:r>
      <w:r w:rsidR="00BF09E8">
        <w:rPr>
          <w:rFonts w:eastAsia="Verdana" w:cstheme="minorHAnsi"/>
          <w:b/>
          <w:sz w:val="36"/>
          <w:lang w:eastAsia="fr-FR"/>
        </w:rPr>
        <w:t>5</w:t>
      </w:r>
      <w:r>
        <w:rPr>
          <w:rFonts w:eastAsia="Verdana" w:cstheme="minorHAnsi"/>
          <w:b/>
          <w:sz w:val="36"/>
          <w:lang w:eastAsia="fr-FR"/>
        </w:rPr>
        <w:t>/202</w:t>
      </w:r>
      <w:r w:rsidR="00BF09E8">
        <w:rPr>
          <w:rFonts w:eastAsia="Verdana" w:cstheme="minorHAnsi"/>
          <w:b/>
          <w:sz w:val="36"/>
          <w:lang w:eastAsia="fr-FR"/>
        </w:rPr>
        <w:t>6</w:t>
      </w:r>
    </w:p>
    <w:p w14:paraId="1346FD66" w14:textId="77777777" w:rsidR="00183270" w:rsidRPr="006E59D6" w:rsidRDefault="00183270" w:rsidP="000C7AFA">
      <w:pPr>
        <w:spacing w:before="31" w:after="0" w:line="240" w:lineRule="auto"/>
        <w:ind w:right="279"/>
        <w:jc w:val="center"/>
        <w:rPr>
          <w:rFonts w:eastAsia="Verdana" w:cstheme="minorHAnsi"/>
          <w:sz w:val="36"/>
          <w:lang w:eastAsia="fr-FR"/>
        </w:rPr>
      </w:pPr>
    </w:p>
    <w:p w14:paraId="4C100991" w14:textId="77777777" w:rsidR="00B70750" w:rsidRPr="006E59D6" w:rsidRDefault="00B70750" w:rsidP="00B70750">
      <w:pPr>
        <w:spacing w:before="6" w:after="0" w:line="280" w:lineRule="auto"/>
        <w:rPr>
          <w:rFonts w:eastAsia="Calibri" w:cstheme="minorHAnsi"/>
          <w:sz w:val="28"/>
          <w:lang w:eastAsia="fr-FR"/>
        </w:rPr>
      </w:pPr>
    </w:p>
    <w:p w14:paraId="1E4BEDAC" w14:textId="6019BE96" w:rsidR="00B70750" w:rsidRPr="00CE640B" w:rsidRDefault="008A386C" w:rsidP="006E59D6">
      <w:pPr>
        <w:spacing w:before="28" w:after="0" w:line="288" w:lineRule="auto"/>
        <w:ind w:right="66"/>
        <w:rPr>
          <w:rFonts w:eastAsia="Verdana" w:cstheme="minorHAnsi"/>
          <w:spacing w:val="-3"/>
          <w:sz w:val="28"/>
          <w:szCs w:val="28"/>
          <w:lang w:eastAsia="fr-FR"/>
        </w:rPr>
      </w:pPr>
      <w:r w:rsidRPr="00CE640B">
        <w:rPr>
          <w:rFonts w:eastAsia="Verdana" w:cstheme="minorHAnsi"/>
          <w:sz w:val="28"/>
          <w:szCs w:val="28"/>
          <w:lang w:eastAsia="fr-FR"/>
        </w:rPr>
        <w:t>9</w:t>
      </w:r>
      <w:r w:rsidR="004B17B2" w:rsidRPr="00CE640B">
        <w:rPr>
          <w:rFonts w:eastAsia="Verdana" w:cstheme="minorHAnsi"/>
          <w:sz w:val="28"/>
          <w:szCs w:val="28"/>
          <w:lang w:eastAsia="fr-FR"/>
        </w:rPr>
        <w:t xml:space="preserve"> 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d</w:t>
      </w:r>
      <w:r w:rsidR="00B70750" w:rsidRPr="00CE640B">
        <w:rPr>
          <w:rFonts w:eastAsia="Verdana" w:cstheme="minorHAnsi"/>
          <w:spacing w:val="1"/>
          <w:sz w:val="28"/>
          <w:szCs w:val="28"/>
          <w:lang w:eastAsia="fr-FR"/>
        </w:rPr>
        <w:t>e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mi</w:t>
      </w:r>
      <w:r w:rsidR="00B70750" w:rsidRPr="00CE640B">
        <w:rPr>
          <w:rFonts w:eastAsia="Verdana" w:cstheme="minorHAnsi"/>
          <w:spacing w:val="-4"/>
          <w:sz w:val="28"/>
          <w:szCs w:val="28"/>
          <w:lang w:eastAsia="fr-FR"/>
        </w:rPr>
        <w:t>-</w:t>
      </w:r>
      <w:r w:rsidR="00B70750" w:rsidRPr="00CE640B">
        <w:rPr>
          <w:rFonts w:eastAsia="Verdana" w:cstheme="minorHAnsi"/>
          <w:spacing w:val="-1"/>
          <w:sz w:val="28"/>
          <w:szCs w:val="28"/>
          <w:lang w:eastAsia="fr-FR"/>
        </w:rPr>
        <w:t>j</w:t>
      </w:r>
      <w:r w:rsidR="00B70750" w:rsidRPr="00CE640B">
        <w:rPr>
          <w:rFonts w:eastAsia="Verdana" w:cstheme="minorHAnsi"/>
          <w:spacing w:val="1"/>
          <w:sz w:val="28"/>
          <w:szCs w:val="28"/>
          <w:lang w:eastAsia="fr-FR"/>
        </w:rPr>
        <w:t>o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urn</w:t>
      </w:r>
      <w:r w:rsidR="00B70750" w:rsidRPr="00CE640B">
        <w:rPr>
          <w:rFonts w:eastAsia="Verdana" w:cstheme="minorHAnsi"/>
          <w:spacing w:val="2"/>
          <w:sz w:val="28"/>
          <w:szCs w:val="28"/>
          <w:lang w:eastAsia="fr-FR"/>
        </w:rPr>
        <w:t>é</w:t>
      </w:r>
      <w:r w:rsidR="00B70750" w:rsidRPr="00CE640B">
        <w:rPr>
          <w:rFonts w:eastAsia="Verdana" w:cstheme="minorHAnsi"/>
          <w:spacing w:val="1"/>
          <w:sz w:val="28"/>
          <w:szCs w:val="28"/>
          <w:lang w:eastAsia="fr-FR"/>
        </w:rPr>
        <w:t>e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s</w:t>
      </w:r>
      <w:r w:rsidR="00B70750" w:rsidRPr="00CE640B">
        <w:rPr>
          <w:rFonts w:eastAsia="Verdana" w:cstheme="minorHAnsi"/>
          <w:spacing w:val="-10"/>
          <w:sz w:val="28"/>
          <w:szCs w:val="28"/>
          <w:lang w:eastAsia="fr-FR"/>
        </w:rPr>
        <w:t xml:space="preserve"> </w:t>
      </w:r>
      <w:r w:rsidR="00A80592" w:rsidRPr="00CE640B">
        <w:rPr>
          <w:rFonts w:eastAsia="Verdana" w:cstheme="minorHAnsi"/>
          <w:spacing w:val="-10"/>
          <w:sz w:val="28"/>
          <w:szCs w:val="28"/>
          <w:lang w:eastAsia="fr-FR"/>
        </w:rPr>
        <w:t>le s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am</w:t>
      </w:r>
      <w:r w:rsidR="00B70750" w:rsidRPr="00CE640B">
        <w:rPr>
          <w:rFonts w:eastAsia="Verdana" w:cstheme="minorHAnsi"/>
          <w:spacing w:val="2"/>
          <w:sz w:val="28"/>
          <w:szCs w:val="28"/>
          <w:lang w:eastAsia="fr-FR"/>
        </w:rPr>
        <w:t>e</w:t>
      </w:r>
      <w:r w:rsidR="00B70750" w:rsidRPr="00CE640B">
        <w:rPr>
          <w:rFonts w:eastAsia="Verdana" w:cstheme="minorHAnsi"/>
          <w:sz w:val="28"/>
          <w:szCs w:val="28"/>
          <w:lang w:eastAsia="fr-FR"/>
        </w:rPr>
        <w:t>di</w:t>
      </w:r>
      <w:r w:rsidR="00B70750" w:rsidRPr="00CE640B">
        <w:rPr>
          <w:rFonts w:eastAsia="Verdana" w:cstheme="minorHAnsi"/>
          <w:spacing w:val="-6"/>
          <w:sz w:val="28"/>
          <w:szCs w:val="28"/>
          <w:lang w:eastAsia="fr-FR"/>
        </w:rPr>
        <w:t xml:space="preserve"> </w:t>
      </w:r>
    </w:p>
    <w:p w14:paraId="61E9ABD6" w14:textId="77777777" w:rsidR="00B70750" w:rsidRPr="00487935" w:rsidRDefault="00B70750" w:rsidP="006E59D6">
      <w:pPr>
        <w:spacing w:before="1" w:after="0" w:line="240" w:lineRule="auto"/>
        <w:rPr>
          <w:rFonts w:eastAsia="Calibri" w:cstheme="minorHAnsi"/>
          <w:sz w:val="24"/>
          <w:szCs w:val="24"/>
          <w:lang w:eastAsia="fr-FR"/>
        </w:rPr>
      </w:pPr>
    </w:p>
    <w:p w14:paraId="79C057B2" w14:textId="77777777" w:rsidR="00B84EF6" w:rsidRPr="00487935" w:rsidRDefault="00B84EF6" w:rsidP="006E59D6">
      <w:pPr>
        <w:spacing w:before="1" w:after="0" w:line="240" w:lineRule="auto"/>
        <w:rPr>
          <w:rFonts w:eastAsia="Calibri" w:cstheme="minorHAnsi"/>
          <w:sz w:val="24"/>
          <w:szCs w:val="24"/>
          <w:lang w:eastAsia="fr-FR"/>
        </w:rPr>
      </w:pPr>
    </w:p>
    <w:p w14:paraId="3051E98A" w14:textId="61D1FD26" w:rsidR="00A80592" w:rsidRPr="00487935" w:rsidRDefault="006E59D6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bookmarkStart w:id="0" w:name="_Hlk89073233"/>
      <w:bookmarkStart w:id="1" w:name="_Hlk118912712"/>
      <w:bookmarkStart w:id="2" w:name="_Hlk86512262"/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11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/1</w:t>
      </w:r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0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/202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5</w:t>
      </w:r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bookmarkStart w:id="3" w:name="_Hlk177400287"/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8h45</w:t>
      </w:r>
      <w:r w:rsidR="00A8059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h à 12h </w:t>
      </w:r>
      <w:bookmarkEnd w:id="3"/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bookmarkEnd w:id="0"/>
    <w:bookmarkEnd w:id="1"/>
    <w:p w14:paraId="34D5368C" w14:textId="033D8723" w:rsidR="005F4790" w:rsidRPr="00487935" w:rsidRDefault="00B204EB" w:rsidP="005F4790">
      <w:pPr>
        <w:spacing w:after="0" w:line="240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Claude </w:t>
      </w:r>
      <w:r w:rsidR="006122E5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BRODHA</w:t>
      </w:r>
      <w:r w:rsidR="00D8639C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G</w:t>
      </w:r>
      <w:bookmarkEnd w:id="2"/>
    </w:p>
    <w:p w14:paraId="4CC103FD" w14:textId="77777777" w:rsidR="0097045F" w:rsidRPr="00DB5192" w:rsidRDefault="0097045F" w:rsidP="005F4790">
      <w:pPr>
        <w:spacing w:after="0" w:line="240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2E19CAF5" w14:textId="5CCAF8BE" w:rsidR="0097045F" w:rsidRPr="00487935" w:rsidRDefault="00B70750" w:rsidP="009A6CF6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/>
          <w:bCs/>
          <w:position w:val="-1"/>
          <w:sz w:val="28"/>
          <w:szCs w:val="28"/>
          <w:lang w:eastAsia="fr-FR"/>
        </w:rPr>
      </w:pPr>
      <w:r w:rsidRPr="00487935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Lé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g</w:t>
      </w:r>
      <w:r w:rsidRPr="00487935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487935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l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a</w:t>
      </w:r>
      <w:r w:rsidRPr="00487935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ti</w:t>
      </w:r>
      <w:r w:rsidRPr="00487935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o</w:t>
      </w:r>
      <w:r w:rsidRPr="00487935">
        <w:rPr>
          <w:rFonts w:eastAsia="Verdana" w:cstheme="minorHAnsi"/>
          <w:position w:val="-1"/>
          <w:sz w:val="28"/>
          <w:szCs w:val="28"/>
          <w:lang w:eastAsia="fr-FR"/>
        </w:rPr>
        <w:t>n règlementation</w:t>
      </w:r>
    </w:p>
    <w:p w14:paraId="46369EBB" w14:textId="77777777" w:rsidR="0097045F" w:rsidRPr="00CE640B" w:rsidRDefault="0097045F" w:rsidP="0097045F">
      <w:pPr>
        <w:spacing w:after="0" w:line="240" w:lineRule="auto"/>
        <w:ind w:right="-20"/>
        <w:rPr>
          <w:rFonts w:eastAsia="Verdana" w:cstheme="minorHAnsi"/>
          <w:b/>
          <w:bCs/>
          <w:position w:val="-1"/>
          <w:sz w:val="44"/>
          <w:szCs w:val="44"/>
          <w:lang w:eastAsia="fr-FR"/>
        </w:rPr>
      </w:pPr>
    </w:p>
    <w:p w14:paraId="1D28A2F7" w14:textId="6258B07C" w:rsidR="000104E2" w:rsidRPr="00487935" w:rsidRDefault="000104E2" w:rsidP="000104E2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cstheme="minorHAnsi"/>
          <w:b/>
          <w:bCs/>
          <w:sz w:val="28"/>
          <w:szCs w:val="28"/>
        </w:rPr>
        <w:t>Samedi le 0</w:t>
      </w:r>
      <w:r w:rsidR="00BF09E8">
        <w:rPr>
          <w:rFonts w:cstheme="minorHAnsi"/>
          <w:b/>
          <w:bCs/>
          <w:sz w:val="28"/>
          <w:szCs w:val="28"/>
        </w:rPr>
        <w:t>8</w:t>
      </w:r>
      <w:r w:rsidRPr="00487935">
        <w:rPr>
          <w:rFonts w:cstheme="minorHAnsi"/>
          <w:b/>
          <w:bCs/>
          <w:sz w:val="28"/>
          <w:szCs w:val="28"/>
        </w:rPr>
        <w:t>/11/202</w:t>
      </w:r>
      <w:r w:rsidR="00BF09E8">
        <w:rPr>
          <w:rFonts w:cstheme="minorHAnsi"/>
          <w:b/>
          <w:bCs/>
          <w:sz w:val="28"/>
          <w:szCs w:val="28"/>
        </w:rPr>
        <w:t>5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de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14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 à 1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8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h </w:t>
      </w:r>
      <w:r w:rsidR="005F7B21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>en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3B00B09A" w14:textId="77777777" w:rsidR="000104E2" w:rsidRPr="00487935" w:rsidRDefault="000104E2" w:rsidP="000104E2">
      <w:pPr>
        <w:spacing w:before="16" w:after="0" w:line="260" w:lineRule="auto"/>
        <w:rPr>
          <w:rFonts w:cstheme="minorHAnsi"/>
          <w:sz w:val="24"/>
          <w:szCs w:val="24"/>
        </w:rPr>
      </w:pPr>
      <w:r w:rsidRPr="00487935">
        <w:rPr>
          <w:rFonts w:cstheme="minorHAnsi"/>
          <w:sz w:val="24"/>
          <w:szCs w:val="24"/>
        </w:rPr>
        <w:t xml:space="preserve"> Animateur </w:t>
      </w:r>
      <w:r w:rsidRPr="00487935">
        <w:rPr>
          <w:rFonts w:cstheme="minorHAnsi"/>
          <w:b/>
          <w:bCs/>
          <w:sz w:val="24"/>
          <w:szCs w:val="24"/>
        </w:rPr>
        <w:t>Christian FISCHER</w:t>
      </w:r>
      <w:r w:rsidRPr="00487935">
        <w:rPr>
          <w:rFonts w:cstheme="minorHAnsi"/>
          <w:sz w:val="24"/>
          <w:szCs w:val="24"/>
        </w:rPr>
        <w:t xml:space="preserve"> </w:t>
      </w:r>
    </w:p>
    <w:p w14:paraId="2483D9BD" w14:textId="77777777" w:rsidR="000104E2" w:rsidRPr="00DB5192" w:rsidRDefault="000104E2" w:rsidP="000104E2">
      <w:pPr>
        <w:spacing w:before="16" w:after="0" w:line="260" w:lineRule="auto"/>
        <w:rPr>
          <w:rFonts w:cstheme="minorHAnsi"/>
          <w:sz w:val="10"/>
          <w:szCs w:val="10"/>
        </w:rPr>
      </w:pPr>
    </w:p>
    <w:p w14:paraId="2AF069CE" w14:textId="7EC905ED" w:rsidR="001E1729" w:rsidRPr="001E1729" w:rsidRDefault="000104E2" w:rsidP="001E1729">
      <w:pPr>
        <w:pStyle w:val="Paragraphedeliste"/>
        <w:numPr>
          <w:ilvl w:val="0"/>
          <w:numId w:val="16"/>
        </w:numPr>
        <w:spacing w:after="0"/>
        <w:rPr>
          <w:rFonts w:cstheme="minorHAnsi"/>
          <w:sz w:val="28"/>
          <w:szCs w:val="28"/>
        </w:rPr>
      </w:pPr>
      <w:r w:rsidRPr="001E1729">
        <w:rPr>
          <w:rFonts w:cstheme="minorHAnsi"/>
          <w:sz w:val="28"/>
          <w:szCs w:val="28"/>
        </w:rPr>
        <w:t xml:space="preserve">Les différentes </w:t>
      </w:r>
      <w:r w:rsidR="001E1729" w:rsidRPr="001E1729">
        <w:rPr>
          <w:rFonts w:cstheme="minorHAnsi"/>
          <w:sz w:val="28"/>
          <w:szCs w:val="28"/>
        </w:rPr>
        <w:t>espèces et races</w:t>
      </w:r>
    </w:p>
    <w:p w14:paraId="0DEDB0D2" w14:textId="27053E96" w:rsidR="000104E2" w:rsidRPr="001E1729" w:rsidRDefault="001E1729" w:rsidP="001E1729">
      <w:pPr>
        <w:pStyle w:val="Paragraphedeliste"/>
        <w:numPr>
          <w:ilvl w:val="0"/>
          <w:numId w:val="16"/>
        </w:numPr>
        <w:spacing w:after="0"/>
        <w:rPr>
          <w:rFonts w:eastAsia="Verdana" w:cstheme="minorHAnsi"/>
          <w:position w:val="-1"/>
          <w:sz w:val="24"/>
          <w:szCs w:val="24"/>
          <w:lang w:eastAsia="fr-FR"/>
        </w:rPr>
      </w:pPr>
      <w:r w:rsidRPr="001E1729">
        <w:rPr>
          <w:rFonts w:cstheme="minorHAnsi"/>
          <w:sz w:val="28"/>
          <w:szCs w:val="28"/>
        </w:rPr>
        <w:t>L’anatomie des abeilles</w:t>
      </w:r>
    </w:p>
    <w:p w14:paraId="03B43CC2" w14:textId="77777777" w:rsidR="00076410" w:rsidRPr="00CE640B" w:rsidRDefault="00076410" w:rsidP="000104E2">
      <w:pPr>
        <w:spacing w:before="16" w:after="0" w:line="260" w:lineRule="auto"/>
        <w:rPr>
          <w:rFonts w:eastAsia="Verdana" w:cstheme="minorHAnsi"/>
          <w:position w:val="-1"/>
          <w:sz w:val="44"/>
          <w:szCs w:val="44"/>
          <w:lang w:eastAsia="fr-FR"/>
        </w:rPr>
      </w:pPr>
    </w:p>
    <w:p w14:paraId="3A20E742" w14:textId="0DEF957B" w:rsidR="00076410" w:rsidRDefault="00076410" w:rsidP="00076410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22/11/2025</w:t>
      </w: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9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 à1</w:t>
      </w:r>
      <w:r w:rsidR="00BF09E8">
        <w:rPr>
          <w:rFonts w:eastAsia="Verdana" w:cstheme="minorHAnsi"/>
          <w:b/>
          <w:position w:val="-2"/>
          <w:sz w:val="28"/>
          <w:szCs w:val="28"/>
          <w:lang w:eastAsia="fr-FR"/>
        </w:rPr>
        <w:t>2h</w:t>
      </w:r>
      <w:r w:rsidR="005F7B21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1ACF9980" w14:textId="77777777" w:rsidR="00BF09E8" w:rsidRPr="00487935" w:rsidRDefault="00BF09E8" w:rsidP="00BF09E8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Christian FISCHER</w:t>
      </w:r>
    </w:p>
    <w:p w14:paraId="2940909A" w14:textId="77777777" w:rsidR="00BF09E8" w:rsidRPr="00DB5192" w:rsidRDefault="00BF09E8" w:rsidP="00BF09E8">
      <w:pPr>
        <w:spacing w:after="0" w:line="283" w:lineRule="auto"/>
        <w:ind w:right="-20"/>
        <w:rPr>
          <w:rFonts w:eastAsia="Verdana" w:cstheme="minorHAnsi"/>
          <w:b/>
          <w:position w:val="-1"/>
          <w:sz w:val="10"/>
          <w:szCs w:val="10"/>
          <w:lang w:eastAsia="fr-FR"/>
        </w:rPr>
      </w:pPr>
    </w:p>
    <w:p w14:paraId="2CF83A44" w14:textId="5D8E1A5C" w:rsidR="00BF09E8" w:rsidRPr="00CE640B" w:rsidRDefault="001E1729" w:rsidP="001E1729">
      <w:pPr>
        <w:pStyle w:val="Paragraphedeliste"/>
        <w:numPr>
          <w:ilvl w:val="0"/>
          <w:numId w:val="16"/>
        </w:numPr>
        <w:spacing w:after="0" w:line="260" w:lineRule="auto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Les 3 castes</w:t>
      </w:r>
    </w:p>
    <w:p w14:paraId="7C9BD7CC" w14:textId="16972684" w:rsidR="001E1729" w:rsidRPr="00CE640B" w:rsidRDefault="00D46472" w:rsidP="001E1729">
      <w:pPr>
        <w:pStyle w:val="Paragraphedeliste"/>
        <w:numPr>
          <w:ilvl w:val="0"/>
          <w:numId w:val="16"/>
        </w:numPr>
        <w:spacing w:after="0" w:line="260" w:lineRule="auto"/>
        <w:rPr>
          <w:rFonts w:cstheme="minorHAnsi"/>
          <w:sz w:val="28"/>
          <w:szCs w:val="28"/>
        </w:rPr>
      </w:pP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spacing w:val="-5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l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angage</w:t>
      </w:r>
      <w:r w:rsidRPr="00CE640B">
        <w:rPr>
          <w:rFonts w:eastAsia="Verdana" w:cstheme="minorHAnsi"/>
          <w:spacing w:val="-4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d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ab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ill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</w:p>
    <w:p w14:paraId="1E3976D8" w14:textId="77777777" w:rsidR="001E1729" w:rsidRPr="00CE640B" w:rsidRDefault="001E1729" w:rsidP="00BF09E8">
      <w:pPr>
        <w:spacing w:after="0" w:line="260" w:lineRule="auto"/>
        <w:rPr>
          <w:rFonts w:cstheme="minorHAnsi"/>
          <w:sz w:val="44"/>
          <w:szCs w:val="44"/>
        </w:rPr>
      </w:pPr>
    </w:p>
    <w:p w14:paraId="32DEC44D" w14:textId="7E9221FB" w:rsidR="003525DD" w:rsidRPr="00487935" w:rsidRDefault="003525DD" w:rsidP="003525DD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cstheme="minorHAnsi"/>
          <w:b/>
          <w:bCs/>
          <w:sz w:val="28"/>
          <w:szCs w:val="28"/>
        </w:rPr>
        <w:t xml:space="preserve">Samedi le </w:t>
      </w:r>
      <w:r>
        <w:rPr>
          <w:rFonts w:cstheme="minorHAnsi"/>
          <w:b/>
          <w:bCs/>
          <w:sz w:val="28"/>
          <w:szCs w:val="28"/>
        </w:rPr>
        <w:t>06/12/2025</w:t>
      </w:r>
      <w:r w:rsidRPr="00487935">
        <w:rPr>
          <w:rFonts w:cstheme="minorHAnsi"/>
          <w:b/>
          <w:bCs/>
          <w:sz w:val="28"/>
          <w:szCs w:val="28"/>
        </w:rPr>
        <w:t xml:space="preserve"> de</w:t>
      </w:r>
      <w:r>
        <w:rPr>
          <w:rFonts w:cstheme="minorHAnsi"/>
          <w:b/>
          <w:bCs/>
          <w:sz w:val="28"/>
          <w:szCs w:val="28"/>
        </w:rPr>
        <w:t xml:space="preserve"> 14</w:t>
      </w:r>
      <w:r w:rsidRPr="00487935">
        <w:rPr>
          <w:rFonts w:cstheme="minorHAnsi"/>
          <w:b/>
          <w:bCs/>
          <w:sz w:val="28"/>
          <w:szCs w:val="28"/>
        </w:rPr>
        <w:t>h à 1</w:t>
      </w:r>
      <w:r>
        <w:rPr>
          <w:rFonts w:cstheme="minorHAnsi"/>
          <w:b/>
          <w:bCs/>
          <w:sz w:val="28"/>
          <w:szCs w:val="28"/>
        </w:rPr>
        <w:t>8</w:t>
      </w:r>
      <w:r w:rsidRPr="00487935">
        <w:rPr>
          <w:rFonts w:cstheme="minorHAnsi"/>
          <w:b/>
          <w:bCs/>
          <w:sz w:val="28"/>
          <w:szCs w:val="28"/>
        </w:rPr>
        <w:t xml:space="preserve">h 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271D9843" w14:textId="77777777" w:rsidR="003525DD" w:rsidRPr="00487935" w:rsidRDefault="003525DD" w:rsidP="003525DD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Animateur 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Claude BRODHAG</w:t>
      </w:r>
    </w:p>
    <w:p w14:paraId="35671776" w14:textId="77777777" w:rsidR="003525DD" w:rsidRPr="00DB5192" w:rsidRDefault="003525DD" w:rsidP="003525DD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4EFBCA88" w14:textId="74D5073F" w:rsidR="003525DD" w:rsidRDefault="003525DD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 w:rsidRPr="00B93109">
        <w:rPr>
          <w:rFonts w:eastAsia="Verdana" w:cstheme="minorHAnsi"/>
          <w:position w:val="-1"/>
          <w:sz w:val="28"/>
          <w:szCs w:val="28"/>
          <w:lang w:eastAsia="fr-FR"/>
        </w:rPr>
        <w:t>L’apiculture dans notre région</w:t>
      </w:r>
    </w:p>
    <w:p w14:paraId="7DA22C93" w14:textId="52341D0C" w:rsidR="00B93109" w:rsidRPr="00B93109" w:rsidRDefault="00B93109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>
        <w:rPr>
          <w:rFonts w:eastAsia="Verdana" w:cstheme="minorHAnsi"/>
          <w:position w:val="-1"/>
          <w:sz w:val="28"/>
          <w:szCs w:val="28"/>
          <w:lang w:eastAsia="fr-FR"/>
        </w:rPr>
        <w:t>Où</w:t>
      </w:r>
      <w:r w:rsidRPr="00B93109">
        <w:rPr>
          <w:rFonts w:eastAsia="Verdana" w:cstheme="minorHAnsi"/>
          <w:position w:val="-1"/>
          <w:sz w:val="28"/>
          <w:szCs w:val="28"/>
          <w:lang w:eastAsia="fr-FR"/>
        </w:rPr>
        <w:t xml:space="preserve"> implanter mon rucher</w:t>
      </w:r>
    </w:p>
    <w:p w14:paraId="765E6D8C" w14:textId="0860340F" w:rsidR="00B93109" w:rsidRDefault="00B93109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>
        <w:rPr>
          <w:rFonts w:eastAsia="Verdana" w:cstheme="minorHAnsi"/>
          <w:position w:val="-1"/>
          <w:sz w:val="28"/>
          <w:szCs w:val="28"/>
          <w:lang w:eastAsia="fr-FR"/>
        </w:rPr>
        <w:t>Les t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ype</w:t>
      </w:r>
      <w:r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 xml:space="preserve"> de ruches</w:t>
      </w:r>
    </w:p>
    <w:p w14:paraId="6DB9C850" w14:textId="3A777CC0" w:rsidR="00B93109" w:rsidRDefault="00B93109" w:rsidP="00B93109">
      <w:pPr>
        <w:pStyle w:val="Paragraphedeliste"/>
        <w:numPr>
          <w:ilvl w:val="0"/>
          <w:numId w:val="16"/>
        </w:numPr>
        <w:spacing w:before="16" w:after="0" w:line="260" w:lineRule="auto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lastRenderedPageBreak/>
        <w:t>Le matériel et son cout</w:t>
      </w:r>
    </w:p>
    <w:p w14:paraId="0D8C6A0F" w14:textId="77777777" w:rsidR="00BF09E8" w:rsidRDefault="00BF09E8" w:rsidP="00076410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</w:p>
    <w:p w14:paraId="0B9280B0" w14:textId="77777777" w:rsidR="00487935" w:rsidRDefault="00487935" w:rsidP="000104E2">
      <w:pPr>
        <w:spacing w:after="0" w:line="283" w:lineRule="auto"/>
        <w:ind w:right="-20"/>
        <w:rPr>
          <w:rFonts w:cstheme="minorHAnsi"/>
          <w:b/>
          <w:bCs/>
          <w:sz w:val="28"/>
          <w:szCs w:val="28"/>
        </w:rPr>
      </w:pPr>
    </w:p>
    <w:p w14:paraId="2CACDC6B" w14:textId="083D5778" w:rsidR="000104E2" w:rsidRPr="00487935" w:rsidRDefault="000104E2" w:rsidP="000104E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cstheme="minorHAnsi"/>
          <w:b/>
          <w:bCs/>
          <w:sz w:val="28"/>
          <w:szCs w:val="28"/>
        </w:rPr>
        <w:t>Samedi le 1</w:t>
      </w:r>
      <w:r w:rsidR="008A386C">
        <w:rPr>
          <w:rFonts w:cstheme="minorHAnsi"/>
          <w:b/>
          <w:bCs/>
          <w:sz w:val="28"/>
          <w:szCs w:val="28"/>
        </w:rPr>
        <w:t>0</w:t>
      </w:r>
      <w:r w:rsidRPr="00487935">
        <w:rPr>
          <w:rFonts w:cstheme="minorHAnsi"/>
          <w:b/>
          <w:bCs/>
          <w:sz w:val="28"/>
          <w:szCs w:val="28"/>
        </w:rPr>
        <w:t>/</w:t>
      </w:r>
      <w:r w:rsidR="008A386C">
        <w:rPr>
          <w:rFonts w:cstheme="minorHAnsi"/>
          <w:b/>
          <w:bCs/>
          <w:sz w:val="28"/>
          <w:szCs w:val="28"/>
        </w:rPr>
        <w:t>01/2026</w:t>
      </w:r>
      <w:r w:rsidRPr="00487935">
        <w:rPr>
          <w:rFonts w:cstheme="minorHAnsi"/>
          <w:b/>
          <w:bCs/>
          <w:sz w:val="28"/>
          <w:szCs w:val="28"/>
        </w:rPr>
        <w:t xml:space="preserve"> de 9h à 12h </w:t>
      </w:r>
      <w:r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12B9006A" w14:textId="56EE9A61" w:rsidR="000104E2" w:rsidRPr="00487935" w:rsidRDefault="000104E2" w:rsidP="000104E2">
      <w:pPr>
        <w:spacing w:before="16" w:after="0" w:line="260" w:lineRule="auto"/>
        <w:rPr>
          <w:rFonts w:cstheme="minorHAnsi"/>
          <w:sz w:val="24"/>
          <w:szCs w:val="24"/>
        </w:rPr>
      </w:pPr>
      <w:r w:rsidRPr="00487935">
        <w:rPr>
          <w:rFonts w:cstheme="minorHAnsi"/>
          <w:sz w:val="24"/>
          <w:szCs w:val="24"/>
        </w:rPr>
        <w:t xml:space="preserve">Animateur </w:t>
      </w:r>
      <w:r w:rsidRPr="00487935">
        <w:rPr>
          <w:rFonts w:cstheme="minorHAnsi"/>
          <w:b/>
          <w:bCs/>
          <w:sz w:val="24"/>
          <w:szCs w:val="24"/>
        </w:rPr>
        <w:t>Geneviève ARCELIN</w:t>
      </w:r>
      <w:r w:rsidRPr="00487935">
        <w:rPr>
          <w:rFonts w:cstheme="minorHAnsi"/>
          <w:sz w:val="24"/>
          <w:szCs w:val="24"/>
        </w:rPr>
        <w:t xml:space="preserve"> </w:t>
      </w:r>
    </w:p>
    <w:p w14:paraId="5E51A7AA" w14:textId="77777777" w:rsidR="000104E2" w:rsidRPr="00332BCF" w:rsidRDefault="000104E2" w:rsidP="000104E2">
      <w:pPr>
        <w:spacing w:before="16" w:after="0" w:line="260" w:lineRule="auto"/>
        <w:rPr>
          <w:rFonts w:cstheme="minorHAnsi"/>
          <w:sz w:val="10"/>
          <w:szCs w:val="10"/>
        </w:rPr>
      </w:pPr>
    </w:p>
    <w:p w14:paraId="780AA8E3" w14:textId="5EA8B67B" w:rsidR="000104E2" w:rsidRPr="00CE640B" w:rsidRDefault="000104E2" w:rsidP="00CE640B">
      <w:pPr>
        <w:pStyle w:val="Paragraphedeliste"/>
        <w:numPr>
          <w:ilvl w:val="0"/>
          <w:numId w:val="16"/>
        </w:numPr>
        <w:spacing w:before="16" w:after="0" w:line="288" w:lineRule="auto"/>
        <w:ind w:right="-20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cstheme="minorHAnsi"/>
          <w:sz w:val="28"/>
          <w:szCs w:val="28"/>
        </w:rPr>
        <w:t>Maladies et parasites de l’abeille</w:t>
      </w:r>
    </w:p>
    <w:p w14:paraId="09C82385" w14:textId="77777777" w:rsidR="000104E2" w:rsidRPr="00332BCF" w:rsidRDefault="000104E2" w:rsidP="000104E2">
      <w:pPr>
        <w:spacing w:after="0" w:line="288" w:lineRule="auto"/>
        <w:ind w:right="-20"/>
        <w:rPr>
          <w:rFonts w:eastAsia="Verdana" w:cstheme="minorHAnsi"/>
          <w:position w:val="-1"/>
          <w:sz w:val="44"/>
          <w:szCs w:val="44"/>
          <w:lang w:eastAsia="fr-FR"/>
        </w:rPr>
      </w:pPr>
    </w:p>
    <w:p w14:paraId="30A0685A" w14:textId="4CFCE678" w:rsidR="00A80592" w:rsidRPr="00487935" w:rsidRDefault="006E59D6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bookmarkStart w:id="4" w:name="_Hlk118912659"/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4</w:t>
      </w:r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/01/202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de </w:t>
      </w:r>
      <w:r w:rsidR="006008D2" w:rsidRPr="00487935">
        <w:rPr>
          <w:rFonts w:cstheme="minorHAnsi"/>
          <w:b/>
          <w:bCs/>
          <w:sz w:val="28"/>
          <w:szCs w:val="28"/>
        </w:rPr>
        <w:t>9h à 12h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bookmarkEnd w:id="4"/>
    <w:p w14:paraId="13D4D872" w14:textId="1A583731" w:rsidR="002028FF" w:rsidRPr="00487935" w:rsidRDefault="00B204EB" w:rsidP="006E59D6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Animateur 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Claude BRODHAG</w:t>
      </w:r>
    </w:p>
    <w:p w14:paraId="1C877EB8" w14:textId="4C232053" w:rsidR="00332BCF" w:rsidRPr="00332BCF" w:rsidRDefault="00332BCF" w:rsidP="006E59D6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100B2AD8" w14:textId="2B909AAB" w:rsidR="002028FF" w:rsidRPr="00CE640B" w:rsidRDefault="007258E3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sz w:val="28"/>
          <w:szCs w:val="28"/>
        </w:rPr>
      </w:pPr>
      <w:r w:rsidRPr="00CE640B">
        <w:rPr>
          <w:rFonts w:eastAsia="Verdana" w:cstheme="minorHAnsi"/>
          <w:sz w:val="28"/>
          <w:szCs w:val="28"/>
        </w:rPr>
        <w:t>La m</w:t>
      </w:r>
      <w:r w:rsidR="002028FF" w:rsidRPr="00CE640B">
        <w:rPr>
          <w:rFonts w:eastAsia="Verdana" w:cstheme="minorHAnsi"/>
          <w:sz w:val="28"/>
          <w:szCs w:val="28"/>
        </w:rPr>
        <w:t>ultiplication</w:t>
      </w:r>
    </w:p>
    <w:p w14:paraId="17775BE4" w14:textId="3755581E" w:rsidR="002028FF" w:rsidRPr="00CE640B" w:rsidRDefault="002028FF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sz w:val="28"/>
          <w:szCs w:val="28"/>
        </w:rPr>
      </w:pPr>
      <w:r w:rsidRPr="00CE640B">
        <w:rPr>
          <w:rFonts w:eastAsia="Verdana" w:cstheme="minorHAnsi"/>
          <w:sz w:val="28"/>
          <w:szCs w:val="28"/>
        </w:rPr>
        <w:t>la division</w:t>
      </w:r>
    </w:p>
    <w:p w14:paraId="1599D7A8" w14:textId="1C55AD47" w:rsidR="007258E3" w:rsidRPr="00CE640B" w:rsidRDefault="007258E3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sz w:val="28"/>
          <w:szCs w:val="28"/>
        </w:rPr>
      </w:pPr>
      <w:r w:rsidRPr="00CE640B">
        <w:rPr>
          <w:rFonts w:eastAsia="Verdana" w:cstheme="minorHAnsi"/>
          <w:sz w:val="28"/>
          <w:szCs w:val="28"/>
        </w:rPr>
        <w:t>l’élevage de reines</w:t>
      </w:r>
    </w:p>
    <w:p w14:paraId="62E2EA17" w14:textId="77777777" w:rsidR="007258E3" w:rsidRPr="00CE640B" w:rsidRDefault="007258E3" w:rsidP="007258E3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spacing w:val="-7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b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o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ns</w:t>
      </w:r>
      <w:r w:rsidRPr="00CE640B">
        <w:rPr>
          <w:rFonts w:eastAsia="Verdana" w:cstheme="minorHAnsi"/>
          <w:spacing w:val="-6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li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m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n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2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s et le nourrissement</w:t>
      </w:r>
    </w:p>
    <w:p w14:paraId="6363336F" w14:textId="77777777" w:rsidR="007B1E8C" w:rsidRPr="00332BCF" w:rsidRDefault="007B1E8C" w:rsidP="006E59D6">
      <w:pPr>
        <w:spacing w:after="0" w:line="240" w:lineRule="auto"/>
        <w:ind w:right="-20"/>
        <w:rPr>
          <w:rFonts w:eastAsia="Verdana" w:cstheme="minorHAnsi"/>
          <w:b/>
          <w:position w:val="-1"/>
          <w:sz w:val="44"/>
          <w:szCs w:val="44"/>
          <w:lang w:eastAsia="fr-FR"/>
        </w:rPr>
      </w:pPr>
    </w:p>
    <w:p w14:paraId="26A6EA51" w14:textId="4A0C6666" w:rsidR="00A80592" w:rsidRPr="00487935" w:rsidRDefault="006E59D6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Samedi le</w:t>
      </w:r>
      <w:r w:rsidR="00BA47A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31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</w:t>
      </w:r>
      <w:r w:rsidR="006008D2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0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1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C40F0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bookmarkStart w:id="5" w:name="_Hlk176555249"/>
      <w:bookmarkStart w:id="6" w:name="_Hlk150873908"/>
      <w:r w:rsidR="00A8717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9</w:t>
      </w:r>
      <w:r w:rsidR="00A8717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 à 1</w:t>
      </w:r>
      <w:r w:rsidR="003525DD">
        <w:rPr>
          <w:rFonts w:eastAsia="Verdana" w:cstheme="minorHAnsi"/>
          <w:b/>
          <w:position w:val="-2"/>
          <w:sz w:val="28"/>
          <w:szCs w:val="28"/>
          <w:lang w:eastAsia="fr-FR"/>
        </w:rPr>
        <w:t>2</w:t>
      </w:r>
      <w:r w:rsidR="00A8717D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h</w:t>
      </w:r>
      <w:r w:rsidR="00A8717D" w:rsidRPr="00487935">
        <w:rPr>
          <w:rFonts w:eastAsia="Verdana" w:cstheme="minorHAnsi"/>
          <w:bCs/>
          <w:position w:val="-2"/>
          <w:sz w:val="28"/>
          <w:szCs w:val="28"/>
          <w:lang w:eastAsia="fr-FR"/>
        </w:rPr>
        <w:t xml:space="preserve"> </w:t>
      </w:r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en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bookmarkEnd w:id="5"/>
    <w:p w14:paraId="73425018" w14:textId="77777777" w:rsidR="00712F6D" w:rsidRPr="00487935" w:rsidRDefault="00712F6D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Claude  BRODHAG</w:t>
      </w:r>
    </w:p>
    <w:p w14:paraId="5B093FDD" w14:textId="77777777" w:rsidR="00521ABD" w:rsidRPr="00332BCF" w:rsidRDefault="00521ABD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7D439C7A" w14:textId="77777777" w:rsidR="00521ABD" w:rsidRPr="00487935" w:rsidRDefault="00521ABD" w:rsidP="00521ABD">
      <w:pPr>
        <w:spacing w:after="0" w:line="288" w:lineRule="auto"/>
        <w:ind w:right="-20"/>
        <w:rPr>
          <w:rFonts w:eastAsia="Verdana" w:cstheme="minorHAnsi"/>
          <w:spacing w:val="-23"/>
          <w:position w:val="-1"/>
          <w:sz w:val="28"/>
          <w:szCs w:val="28"/>
          <w:lang w:eastAsia="fr-FR"/>
        </w:rPr>
      </w:pPr>
      <w:r w:rsidRPr="00487935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Les travaux au fil des saisons</w:t>
      </w:r>
    </w:p>
    <w:p w14:paraId="776BD918" w14:textId="3920C807" w:rsidR="00586679" w:rsidRPr="00CE640B" w:rsidRDefault="00521ABD" w:rsidP="00521ABD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bCs/>
          <w:spacing w:val="-4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bCs/>
          <w:spacing w:val="-2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bCs/>
          <w:spacing w:val="-5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bCs/>
          <w:spacing w:val="-1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de</w:t>
      </w:r>
      <w:r w:rsidRPr="00CE640B">
        <w:rPr>
          <w:rFonts w:eastAsia="Verdana" w:cstheme="minorHAnsi"/>
          <w:bCs/>
          <w:spacing w:val="-2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bCs/>
          <w:spacing w:val="-1"/>
          <w:position w:val="-1"/>
          <w:sz w:val="28"/>
          <w:szCs w:val="28"/>
          <w:lang w:eastAsia="fr-FR"/>
        </w:rPr>
        <w:t>p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rin</w:t>
      </w:r>
      <w:r w:rsidRPr="00CE640B">
        <w:rPr>
          <w:rFonts w:eastAsia="Verdana" w:cstheme="minorHAnsi"/>
          <w:bCs/>
          <w:spacing w:val="-1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mps</w:t>
      </w:r>
    </w:p>
    <w:p w14:paraId="17293582" w14:textId="77777777" w:rsidR="00586679" w:rsidRPr="00CE640B" w:rsidRDefault="00586679" w:rsidP="00586679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-23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-4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5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spacing w:val="6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d’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é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é</w:t>
      </w:r>
    </w:p>
    <w:p w14:paraId="6AAD5B1A" w14:textId="4EF2024B" w:rsidR="00586679" w:rsidRPr="00CE640B" w:rsidRDefault="00586679" w:rsidP="00521ABD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-23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-4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-2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5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spacing w:val="6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sz w:val="28"/>
          <w:szCs w:val="28"/>
          <w:lang w:eastAsia="fr-FR"/>
        </w:rPr>
        <w:t>d’au</w:t>
      </w:r>
      <w:r w:rsidRPr="00CE640B">
        <w:rPr>
          <w:rFonts w:eastAsia="Verdana" w:cstheme="minorHAnsi"/>
          <w:spacing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1"/>
          <w:sz w:val="28"/>
          <w:szCs w:val="28"/>
          <w:lang w:eastAsia="fr-FR"/>
        </w:rPr>
        <w:t>o</w:t>
      </w:r>
      <w:r w:rsidRPr="00CE640B">
        <w:rPr>
          <w:rFonts w:eastAsia="Verdana" w:cstheme="minorHAnsi"/>
          <w:sz w:val="28"/>
          <w:szCs w:val="28"/>
          <w:lang w:eastAsia="fr-FR"/>
        </w:rPr>
        <w:t>mne</w:t>
      </w:r>
    </w:p>
    <w:p w14:paraId="354EC5EC" w14:textId="284EBD50" w:rsidR="00586679" w:rsidRPr="00CE640B" w:rsidRDefault="00586679" w:rsidP="00521ABD">
      <w:pPr>
        <w:pStyle w:val="Paragraphedeliste"/>
        <w:numPr>
          <w:ilvl w:val="0"/>
          <w:numId w:val="16"/>
        </w:numPr>
        <w:spacing w:after="0" w:line="288" w:lineRule="auto"/>
        <w:ind w:right="-20"/>
        <w:rPr>
          <w:rFonts w:eastAsia="Verdana" w:cstheme="minorHAnsi"/>
          <w:bCs/>
          <w:spacing w:val="-23"/>
          <w:position w:val="-1"/>
          <w:sz w:val="28"/>
          <w:szCs w:val="28"/>
          <w:lang w:eastAsia="fr-FR"/>
        </w:rPr>
      </w:pPr>
      <w:r w:rsidRPr="00CE640B">
        <w:rPr>
          <w:rFonts w:eastAsia="Verdana" w:cstheme="minorHAnsi"/>
          <w:spacing w:val="-23"/>
          <w:position w:val="-1"/>
          <w:sz w:val="28"/>
          <w:szCs w:val="28"/>
          <w:lang w:eastAsia="fr-FR"/>
        </w:rPr>
        <w:t>T</w:t>
      </w:r>
      <w:r w:rsidRPr="00CE640B">
        <w:rPr>
          <w:rFonts w:eastAsia="Verdana" w:cstheme="minorHAnsi"/>
          <w:spacing w:val="-4"/>
          <w:position w:val="-1"/>
          <w:sz w:val="28"/>
          <w:szCs w:val="28"/>
          <w:lang w:eastAsia="fr-FR"/>
        </w:rPr>
        <w:t>r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>a</w:t>
      </w:r>
      <w:r w:rsidRPr="00CE640B">
        <w:rPr>
          <w:rFonts w:eastAsia="Verdana" w:cstheme="minorHAnsi"/>
          <w:spacing w:val="-5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aux</w:t>
      </w:r>
      <w:r w:rsidRPr="00CE640B">
        <w:rPr>
          <w:rFonts w:eastAsia="Verdana" w:cstheme="minorHAnsi"/>
          <w:spacing w:val="6"/>
          <w:position w:val="-1"/>
          <w:sz w:val="28"/>
          <w:szCs w:val="28"/>
          <w:lang w:eastAsia="fr-FR"/>
        </w:rPr>
        <w:t xml:space="preserve"> 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d’h</w:t>
      </w:r>
      <w:r w:rsidRPr="00CE640B">
        <w:rPr>
          <w:rFonts w:eastAsia="Verdana" w:cstheme="minorHAnsi"/>
          <w:spacing w:val="-1"/>
          <w:position w:val="-1"/>
          <w:sz w:val="28"/>
          <w:szCs w:val="28"/>
          <w:lang w:eastAsia="fr-FR"/>
        </w:rPr>
        <w:t>i</w:t>
      </w:r>
      <w:r w:rsidRPr="00CE640B">
        <w:rPr>
          <w:rFonts w:eastAsia="Verdana" w:cstheme="minorHAnsi"/>
          <w:spacing w:val="-2"/>
          <w:position w:val="-1"/>
          <w:sz w:val="28"/>
          <w:szCs w:val="28"/>
          <w:lang w:eastAsia="fr-FR"/>
        </w:rPr>
        <w:t>v</w:t>
      </w:r>
      <w:r w:rsidRPr="00CE640B">
        <w:rPr>
          <w:rFonts w:eastAsia="Verdana" w:cstheme="minorHAnsi"/>
          <w:spacing w:val="1"/>
          <w:position w:val="-1"/>
          <w:sz w:val="28"/>
          <w:szCs w:val="28"/>
          <w:lang w:eastAsia="fr-FR"/>
        </w:rPr>
        <w:t>e</w:t>
      </w:r>
      <w:r w:rsidRPr="00CE640B">
        <w:rPr>
          <w:rFonts w:eastAsia="Verdana" w:cstheme="minorHAnsi"/>
          <w:position w:val="-1"/>
          <w:sz w:val="28"/>
          <w:szCs w:val="28"/>
          <w:lang w:eastAsia="fr-FR"/>
        </w:rPr>
        <w:t>r</w:t>
      </w:r>
    </w:p>
    <w:bookmarkEnd w:id="6"/>
    <w:p w14:paraId="6CCD78AA" w14:textId="77777777" w:rsidR="00586679" w:rsidRPr="00332BCF" w:rsidRDefault="00586679" w:rsidP="0097045F">
      <w:pPr>
        <w:spacing w:after="0" w:line="283" w:lineRule="auto"/>
        <w:ind w:right="-20"/>
        <w:rPr>
          <w:rFonts w:eastAsia="Verdana" w:cstheme="minorHAnsi"/>
          <w:sz w:val="44"/>
          <w:szCs w:val="44"/>
          <w:lang w:eastAsia="fr-FR"/>
        </w:rPr>
      </w:pPr>
    </w:p>
    <w:p w14:paraId="75DEFFAF" w14:textId="1B4B6D9B" w:rsidR="00A80592" w:rsidRPr="00487935" w:rsidRDefault="00712F6D" w:rsidP="00A80592">
      <w:pPr>
        <w:spacing w:after="0" w:line="283" w:lineRule="auto"/>
        <w:ind w:right="-20"/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</w:pPr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r w:rsidR="00E95D00">
        <w:rPr>
          <w:rFonts w:eastAsia="Verdana" w:cstheme="minorHAnsi"/>
          <w:b/>
          <w:position w:val="-2"/>
          <w:sz w:val="28"/>
          <w:szCs w:val="28"/>
          <w:lang w:eastAsia="fr-FR"/>
        </w:rPr>
        <w:t>07</w:t>
      </w:r>
      <w:r w:rsidR="005B191A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/0</w:t>
      </w:r>
      <w:r w:rsidR="00C217F0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3</w:t>
      </w:r>
      <w:r w:rsidR="005B191A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5B191A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bookmarkStart w:id="7" w:name="_Hlk177465431"/>
      <w:r w:rsidR="00C217F0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CA24C7">
        <w:rPr>
          <w:rFonts w:eastAsia="Verdana" w:cstheme="minorHAnsi"/>
          <w:b/>
          <w:position w:val="-2"/>
          <w:sz w:val="28"/>
          <w:szCs w:val="28"/>
          <w:lang w:eastAsia="fr-FR"/>
        </w:rPr>
        <w:t>09</w:t>
      </w:r>
      <w:r w:rsidR="00C217F0" w:rsidRPr="00487935">
        <w:rPr>
          <w:rFonts w:cstheme="minorHAnsi"/>
          <w:b/>
          <w:bCs/>
          <w:sz w:val="28"/>
          <w:szCs w:val="28"/>
        </w:rPr>
        <w:t>h à 1</w:t>
      </w:r>
      <w:bookmarkStart w:id="8" w:name="_Hlk177465460"/>
      <w:bookmarkEnd w:id="7"/>
      <w:r w:rsidR="00CA24C7">
        <w:rPr>
          <w:rFonts w:cstheme="minorHAnsi"/>
          <w:b/>
          <w:bCs/>
          <w:sz w:val="28"/>
          <w:szCs w:val="28"/>
        </w:rPr>
        <w:t>2</w:t>
      </w:r>
      <w:r w:rsidR="008A386C">
        <w:rPr>
          <w:rFonts w:cstheme="minorHAnsi"/>
          <w:b/>
          <w:bCs/>
          <w:sz w:val="28"/>
          <w:szCs w:val="28"/>
        </w:rPr>
        <w:t xml:space="preserve">h </w:t>
      </w:r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>en</w:t>
      </w:r>
      <w:bookmarkEnd w:id="8"/>
      <w:r w:rsidR="00A80592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 présentiel au foyer restaurant les tilleuls </w:t>
      </w:r>
      <w:r w:rsidR="00A80592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A80592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77589B4D" w14:textId="70FBB437" w:rsidR="00521ABD" w:rsidRPr="00487935" w:rsidRDefault="00712F6D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Animateur </w:t>
      </w:r>
      <w:r w:rsidR="0097045F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Claude</w:t>
      </w:r>
      <w:r w:rsidR="0097045F"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 xml:space="preserve"> </w:t>
      </w:r>
      <w:r w:rsidR="0097045F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BRODHAG</w:t>
      </w:r>
    </w:p>
    <w:p w14:paraId="55E0F138" w14:textId="77777777" w:rsidR="0097045F" w:rsidRPr="00332BCF" w:rsidRDefault="0097045F" w:rsidP="00712F6D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5A748A1C" w14:textId="77777777" w:rsidR="00F32AC8" w:rsidRPr="00487935" w:rsidRDefault="00F32AC8" w:rsidP="00F32AC8">
      <w:pPr>
        <w:spacing w:before="17" w:after="0" w:line="240" w:lineRule="auto"/>
        <w:ind w:right="-20"/>
        <w:rPr>
          <w:rFonts w:eastAsia="Verdana" w:cstheme="minorHAnsi"/>
          <w:bCs/>
          <w:sz w:val="28"/>
          <w:szCs w:val="28"/>
          <w:lang w:eastAsia="fr-FR"/>
        </w:rPr>
      </w:pPr>
      <w:r w:rsidRPr="00487935">
        <w:rPr>
          <w:rFonts w:eastAsia="Verdana" w:cstheme="minorHAnsi"/>
          <w:bCs/>
          <w:spacing w:val="1"/>
          <w:sz w:val="28"/>
          <w:szCs w:val="28"/>
          <w:lang w:eastAsia="fr-FR"/>
        </w:rPr>
        <w:t>L’apiculture BIO</w:t>
      </w:r>
    </w:p>
    <w:p w14:paraId="43E345B0" w14:textId="0E7A1911" w:rsidR="00F32AC8" w:rsidRDefault="00F32AC8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 w:rsidRPr="0078059C">
        <w:rPr>
          <w:rFonts w:eastAsia="Verdana" w:cstheme="minorHAnsi"/>
          <w:bCs/>
          <w:spacing w:val="1"/>
          <w:sz w:val="28"/>
          <w:szCs w:val="28"/>
          <w:lang w:eastAsia="fr-FR"/>
        </w:rPr>
        <w:t>Règlementation</w:t>
      </w:r>
    </w:p>
    <w:p w14:paraId="1C953A36" w14:textId="77777777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z w:val="28"/>
          <w:szCs w:val="28"/>
          <w:lang w:eastAsia="fr-FR"/>
        </w:rPr>
      </w:pPr>
      <w:r w:rsidRPr="0078059C">
        <w:rPr>
          <w:rFonts w:eastAsia="Verdana" w:cstheme="minorHAnsi"/>
          <w:bCs/>
          <w:spacing w:val="1"/>
          <w:sz w:val="28"/>
          <w:szCs w:val="28"/>
          <w:lang w:eastAsia="fr-FR"/>
        </w:rPr>
        <w:t>Les principes de base</w:t>
      </w:r>
    </w:p>
    <w:p w14:paraId="73C37D6C" w14:textId="0AEA39DB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 xml:space="preserve">La </w:t>
      </w:r>
      <w:r w:rsidRPr="00CE640B"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conduite des ruches en BIO</w:t>
      </w:r>
    </w:p>
    <w:p w14:paraId="56BA3B3B" w14:textId="4255E06C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C</w:t>
      </w:r>
      <w:r w:rsidRPr="00CE640B">
        <w:rPr>
          <w:rFonts w:eastAsia="Verdana" w:cstheme="minorHAnsi"/>
          <w:bCs/>
          <w:spacing w:val="1"/>
          <w:position w:val="-1"/>
          <w:sz w:val="28"/>
          <w:szCs w:val="28"/>
          <w:lang w:eastAsia="fr-FR"/>
        </w:rPr>
        <w:t>omparaison des règles pour l’apiculture biologique et des marques privées de qualité</w:t>
      </w:r>
    </w:p>
    <w:p w14:paraId="61D85763" w14:textId="23DBEF5B" w:rsidR="0078059C" w:rsidRPr="0078059C" w:rsidRDefault="0078059C" w:rsidP="0078059C">
      <w:pPr>
        <w:pStyle w:val="Paragraphedeliste"/>
        <w:numPr>
          <w:ilvl w:val="0"/>
          <w:numId w:val="16"/>
        </w:num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  <w:r w:rsidRPr="00CE640B">
        <w:rPr>
          <w:rFonts w:eastAsia="Verdana" w:cstheme="minorHAnsi"/>
          <w:bCs/>
          <w:position w:val="-1"/>
          <w:sz w:val="28"/>
          <w:szCs w:val="28"/>
          <w:lang w:eastAsia="fr-FR"/>
        </w:rPr>
        <w:t>L’étiquetage</w:t>
      </w:r>
    </w:p>
    <w:p w14:paraId="788E6C5C" w14:textId="77777777" w:rsidR="0078059C" w:rsidRPr="00CE640B" w:rsidRDefault="0078059C" w:rsidP="0078059C">
      <w:pPr>
        <w:spacing w:after="0" w:line="240" w:lineRule="auto"/>
        <w:ind w:right="-20"/>
        <w:rPr>
          <w:rFonts w:eastAsia="Verdana" w:cstheme="minorHAnsi"/>
          <w:bCs/>
          <w:spacing w:val="1"/>
          <w:sz w:val="28"/>
          <w:szCs w:val="28"/>
          <w:lang w:eastAsia="fr-FR"/>
        </w:rPr>
      </w:pPr>
    </w:p>
    <w:p w14:paraId="5C88F960" w14:textId="77777777" w:rsidR="00332BCF" w:rsidRDefault="00332BCF" w:rsidP="0097045F">
      <w:pPr>
        <w:spacing w:after="0" w:line="288" w:lineRule="auto"/>
        <w:ind w:left="109" w:right="-20"/>
        <w:rPr>
          <w:rFonts w:eastAsia="Verdana" w:cstheme="minorHAnsi"/>
          <w:b/>
          <w:position w:val="-2"/>
          <w:sz w:val="44"/>
          <w:szCs w:val="44"/>
          <w:lang w:eastAsia="fr-FR"/>
        </w:rPr>
      </w:pPr>
    </w:p>
    <w:p w14:paraId="0DD3BB29" w14:textId="77777777" w:rsidR="00332BCF" w:rsidRPr="00332BCF" w:rsidRDefault="00332BCF" w:rsidP="0097045F">
      <w:pPr>
        <w:spacing w:after="0" w:line="288" w:lineRule="auto"/>
        <w:ind w:left="109" w:right="-20"/>
        <w:rPr>
          <w:rFonts w:eastAsia="Verdana" w:cstheme="minorHAnsi"/>
          <w:b/>
          <w:position w:val="-2"/>
          <w:sz w:val="44"/>
          <w:szCs w:val="44"/>
          <w:lang w:eastAsia="fr-FR"/>
        </w:rPr>
      </w:pPr>
    </w:p>
    <w:p w14:paraId="35C6B76A" w14:textId="7E92FEF9" w:rsidR="00BF6598" w:rsidRPr="00487935" w:rsidRDefault="00BF6598" w:rsidP="002F0164">
      <w:pPr>
        <w:spacing w:after="0" w:line="283" w:lineRule="auto"/>
        <w:ind w:right="-20"/>
        <w:rPr>
          <w:rFonts w:eastAsia="Verdana" w:cstheme="minorHAnsi"/>
          <w:bCs/>
          <w:position w:val="-2"/>
          <w:sz w:val="28"/>
          <w:szCs w:val="28"/>
          <w:lang w:eastAsia="fr-FR"/>
        </w:rPr>
      </w:pPr>
      <w:bookmarkStart w:id="9" w:name="_Hlk177465301"/>
      <w:r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Samedi le 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21</w:t>
      </w:r>
      <w:r w:rsidR="00391A44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>/03/202</w:t>
      </w:r>
      <w:r w:rsidR="008A386C">
        <w:rPr>
          <w:rFonts w:eastAsia="Verdana" w:cstheme="minorHAnsi"/>
          <w:b/>
          <w:position w:val="-2"/>
          <w:sz w:val="28"/>
          <w:szCs w:val="28"/>
          <w:lang w:eastAsia="fr-FR"/>
        </w:rPr>
        <w:t>6</w:t>
      </w:r>
      <w:r w:rsidR="00FD6A67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97045F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de </w:t>
      </w:r>
      <w:r w:rsidR="0097045F" w:rsidRPr="00487935">
        <w:rPr>
          <w:rFonts w:cstheme="minorHAnsi"/>
          <w:b/>
          <w:bCs/>
          <w:sz w:val="28"/>
          <w:szCs w:val="28"/>
        </w:rPr>
        <w:t>9h à 12h</w:t>
      </w:r>
      <w:r w:rsidR="0097045F" w:rsidRPr="00487935">
        <w:rPr>
          <w:rFonts w:eastAsia="Verdana" w:cstheme="minorHAnsi"/>
          <w:b/>
          <w:position w:val="-2"/>
          <w:sz w:val="28"/>
          <w:szCs w:val="28"/>
          <w:lang w:eastAsia="fr-FR"/>
        </w:rPr>
        <w:t xml:space="preserve"> </w:t>
      </w:r>
      <w:r w:rsidR="00521ABD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>en</w:t>
      </w:r>
      <w:r w:rsidR="00521ABD" w:rsidRPr="00487935">
        <w:rPr>
          <w:rFonts w:eastAsia="Verdana" w:cstheme="minorHAnsi"/>
          <w:bCs/>
          <w:position w:val="-2"/>
          <w:sz w:val="28"/>
          <w:szCs w:val="28"/>
          <w:lang w:eastAsia="fr-FR"/>
        </w:rPr>
        <w:t xml:space="preserve"> </w:t>
      </w:r>
      <w:r w:rsidR="00B84EF6" w:rsidRPr="00487935">
        <w:rPr>
          <w:rFonts w:asciiTheme="majorHAnsi" w:eastAsia="Verdana" w:hAnsiTheme="majorHAnsi" w:cstheme="majorHAnsi"/>
          <w:bCs/>
          <w:position w:val="-2"/>
          <w:sz w:val="24"/>
          <w:szCs w:val="24"/>
          <w:lang w:eastAsia="fr-FR"/>
        </w:rPr>
        <w:t xml:space="preserve">présentiel au foyer restaurant les tilleuls </w:t>
      </w:r>
      <w:r w:rsidR="00B84EF6" w:rsidRPr="00487935">
        <w:rPr>
          <w:rFonts w:asciiTheme="majorHAnsi" w:hAnsiTheme="majorHAnsi" w:cstheme="majorHAnsi"/>
          <w:sz w:val="24"/>
          <w:szCs w:val="24"/>
          <w:shd w:val="clear" w:color="auto" w:fill="FFFFFF"/>
        </w:rPr>
        <w:t>3 Rue Jacques Schultz</w:t>
      </w:r>
      <w:r w:rsidR="00B84EF6" w:rsidRPr="00487935">
        <w:rPr>
          <w:rFonts w:asciiTheme="majorHAnsi" w:hAnsiTheme="majorHAnsi" w:cstheme="majorHAnsi"/>
          <w:bCs/>
          <w:sz w:val="24"/>
          <w:szCs w:val="24"/>
          <w:shd w:val="clear" w:color="auto" w:fill="FFFFFF"/>
        </w:rPr>
        <w:t xml:space="preserve"> à BRUNSTATT</w:t>
      </w:r>
    </w:p>
    <w:p w14:paraId="2D685BF7" w14:textId="62D364FD" w:rsidR="00BF6598" w:rsidRPr="00487935" w:rsidRDefault="002F0164" w:rsidP="00BF6598">
      <w:pPr>
        <w:spacing w:after="0" w:line="283" w:lineRule="auto"/>
        <w:ind w:right="-20"/>
        <w:rPr>
          <w:rFonts w:eastAsia="Verdana" w:cstheme="minorHAnsi"/>
          <w:b/>
          <w:position w:val="-2"/>
          <w:sz w:val="24"/>
          <w:szCs w:val="24"/>
          <w:lang w:eastAsia="fr-FR"/>
        </w:rPr>
      </w:pPr>
      <w:r w:rsidRPr="00487935">
        <w:rPr>
          <w:rFonts w:eastAsia="Verdana" w:cstheme="minorHAnsi"/>
          <w:bCs/>
          <w:position w:val="-2"/>
          <w:sz w:val="24"/>
          <w:szCs w:val="24"/>
          <w:lang w:eastAsia="fr-FR"/>
        </w:rPr>
        <w:t>Animateur</w:t>
      </w:r>
      <w:r w:rsidR="00BF6598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 xml:space="preserve"> </w:t>
      </w:r>
      <w:bookmarkEnd w:id="9"/>
      <w:r w:rsidR="00BF6598" w:rsidRPr="00487935">
        <w:rPr>
          <w:rFonts w:eastAsia="Verdana" w:cstheme="minorHAnsi"/>
          <w:b/>
          <w:position w:val="-2"/>
          <w:sz w:val="24"/>
          <w:szCs w:val="24"/>
          <w:lang w:eastAsia="fr-FR"/>
        </w:rPr>
        <w:t>Christian FISCHER</w:t>
      </w:r>
    </w:p>
    <w:p w14:paraId="68EE0BB5" w14:textId="77777777" w:rsidR="0097045F" w:rsidRPr="00332BCF" w:rsidRDefault="0097045F" w:rsidP="00BF6598">
      <w:pPr>
        <w:spacing w:after="0" w:line="283" w:lineRule="auto"/>
        <w:ind w:right="-20"/>
        <w:rPr>
          <w:rFonts w:eastAsia="Verdana" w:cstheme="minorHAnsi"/>
          <w:b/>
          <w:position w:val="-2"/>
          <w:sz w:val="10"/>
          <w:szCs w:val="10"/>
          <w:lang w:eastAsia="fr-FR"/>
        </w:rPr>
      </w:pPr>
    </w:p>
    <w:p w14:paraId="63A32F22" w14:textId="77777777" w:rsidR="00D46472" w:rsidRDefault="00BF6598" w:rsidP="00BF6598">
      <w:pPr>
        <w:spacing w:after="0" w:line="283" w:lineRule="auto"/>
        <w:ind w:right="-20"/>
        <w:rPr>
          <w:rFonts w:cstheme="minorHAnsi"/>
          <w:sz w:val="28"/>
          <w:szCs w:val="28"/>
        </w:rPr>
      </w:pPr>
      <w:r w:rsidRPr="00487935">
        <w:rPr>
          <w:rFonts w:cstheme="minorHAnsi"/>
          <w:sz w:val="28"/>
          <w:szCs w:val="28"/>
        </w:rPr>
        <w:t>Les produits issus de la ruche</w:t>
      </w:r>
    </w:p>
    <w:p w14:paraId="78916134" w14:textId="256207E3" w:rsidR="00BF6598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Le miel</w:t>
      </w:r>
    </w:p>
    <w:p w14:paraId="698B7059" w14:textId="57F43E20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Le pollen</w:t>
      </w:r>
    </w:p>
    <w:p w14:paraId="0557951D" w14:textId="3C532A09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 xml:space="preserve">La gelée royale </w:t>
      </w:r>
    </w:p>
    <w:p w14:paraId="7D86A0DD" w14:textId="1DB5A3F8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La propolis</w:t>
      </w:r>
    </w:p>
    <w:p w14:paraId="5C60304B" w14:textId="10B95572" w:rsidR="00D46472" w:rsidRPr="00CE640B" w:rsidRDefault="00D46472" w:rsidP="00D46472">
      <w:pPr>
        <w:pStyle w:val="Paragraphedeliste"/>
        <w:numPr>
          <w:ilvl w:val="0"/>
          <w:numId w:val="16"/>
        </w:numPr>
        <w:spacing w:after="0" w:line="283" w:lineRule="auto"/>
        <w:ind w:right="-20"/>
        <w:rPr>
          <w:rFonts w:cstheme="minorHAnsi"/>
          <w:sz w:val="28"/>
          <w:szCs w:val="28"/>
        </w:rPr>
      </w:pPr>
      <w:r w:rsidRPr="00CE640B">
        <w:rPr>
          <w:rFonts w:cstheme="minorHAnsi"/>
          <w:sz w:val="28"/>
          <w:szCs w:val="28"/>
        </w:rPr>
        <w:t>La cire</w:t>
      </w:r>
    </w:p>
    <w:sectPr w:rsidR="00D46472" w:rsidRPr="00CE640B" w:rsidSect="0018233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1418" w:bottom="284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446B52" w14:textId="77777777" w:rsidR="00955E7C" w:rsidRDefault="00955E7C" w:rsidP="00A9524F">
      <w:pPr>
        <w:spacing w:after="0" w:line="240" w:lineRule="auto"/>
      </w:pPr>
      <w:r>
        <w:separator/>
      </w:r>
    </w:p>
  </w:endnote>
  <w:endnote w:type="continuationSeparator" w:id="0">
    <w:p w14:paraId="58C2F39A" w14:textId="77777777" w:rsidR="00955E7C" w:rsidRDefault="00955E7C" w:rsidP="00A95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77130" w14:textId="77777777" w:rsidR="00053367" w:rsidRDefault="0005336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A0B8E" w14:textId="77777777" w:rsidR="00053367" w:rsidRDefault="0005336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CF7FF" w14:textId="77777777" w:rsidR="00053367" w:rsidRDefault="0005336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7C0A3" w14:textId="77777777" w:rsidR="00955E7C" w:rsidRDefault="00955E7C" w:rsidP="00A9524F">
      <w:pPr>
        <w:spacing w:after="0" w:line="240" w:lineRule="auto"/>
      </w:pPr>
      <w:r>
        <w:separator/>
      </w:r>
    </w:p>
  </w:footnote>
  <w:footnote w:type="continuationSeparator" w:id="0">
    <w:p w14:paraId="74DC76BC" w14:textId="77777777" w:rsidR="00955E7C" w:rsidRDefault="00955E7C" w:rsidP="00A95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0D2F9" w14:textId="77777777" w:rsidR="00053367" w:rsidRDefault="0005336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79E8D" w14:textId="79265B0F" w:rsidR="00A9524F" w:rsidRDefault="00A9524F" w:rsidP="00A9524F">
    <w:pPr>
      <w:pStyle w:val="En-tte"/>
      <w:jc w:val="right"/>
    </w:pPr>
    <w:r>
      <w:t xml:space="preserve">Mise à jour </w:t>
    </w:r>
    <w:r w:rsidR="003525DD">
      <w:t>0</w:t>
    </w:r>
    <w:r w:rsidR="00876CA9">
      <w:t>5</w:t>
    </w:r>
    <w:r w:rsidR="00BF09E8">
      <w:t>/</w:t>
    </w:r>
    <w:r w:rsidR="00876CA9">
      <w:t>03</w:t>
    </w:r>
    <w:r w:rsidR="00BF09E8">
      <w:t>/202</w:t>
    </w:r>
    <w:r w:rsidR="00876CA9">
      <w:t>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0916B" w14:textId="77777777" w:rsidR="00053367" w:rsidRDefault="0005336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127CC"/>
    <w:multiLevelType w:val="hybridMultilevel"/>
    <w:tmpl w:val="48F2036C"/>
    <w:lvl w:ilvl="0" w:tplc="43BAC7CA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E1632"/>
    <w:multiLevelType w:val="hybridMultilevel"/>
    <w:tmpl w:val="B9FC6A38"/>
    <w:lvl w:ilvl="0" w:tplc="E7507AC8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63229"/>
    <w:multiLevelType w:val="hybridMultilevel"/>
    <w:tmpl w:val="8B2234B0"/>
    <w:lvl w:ilvl="0" w:tplc="128AA402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626768"/>
    <w:multiLevelType w:val="hybridMultilevel"/>
    <w:tmpl w:val="84B46C3A"/>
    <w:lvl w:ilvl="0" w:tplc="E748519E">
      <w:start w:val="7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D7991"/>
    <w:multiLevelType w:val="hybridMultilevel"/>
    <w:tmpl w:val="C29A22F6"/>
    <w:lvl w:ilvl="0" w:tplc="1DEE8F9C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860AE8"/>
    <w:multiLevelType w:val="hybridMultilevel"/>
    <w:tmpl w:val="9DAE8EFA"/>
    <w:lvl w:ilvl="0" w:tplc="FE1C4384">
      <w:start w:val="8"/>
      <w:numFmt w:val="bullet"/>
      <w:lvlText w:val="-"/>
      <w:lvlJc w:val="left"/>
      <w:pPr>
        <w:ind w:left="36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16767D5"/>
    <w:multiLevelType w:val="hybridMultilevel"/>
    <w:tmpl w:val="C3CE3F0A"/>
    <w:lvl w:ilvl="0" w:tplc="D0E6A8D0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C03F5C"/>
    <w:multiLevelType w:val="hybridMultilevel"/>
    <w:tmpl w:val="C19625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F669AD"/>
    <w:multiLevelType w:val="hybridMultilevel"/>
    <w:tmpl w:val="E5E88A78"/>
    <w:lvl w:ilvl="0" w:tplc="B02AB65E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CD4D24"/>
    <w:multiLevelType w:val="hybridMultilevel"/>
    <w:tmpl w:val="3E4E9554"/>
    <w:lvl w:ilvl="0" w:tplc="91469608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CA6B25"/>
    <w:multiLevelType w:val="hybridMultilevel"/>
    <w:tmpl w:val="C8FCDF2C"/>
    <w:lvl w:ilvl="0" w:tplc="9A588A8C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C209F2"/>
    <w:multiLevelType w:val="hybridMultilevel"/>
    <w:tmpl w:val="F8EC30FE"/>
    <w:lvl w:ilvl="0" w:tplc="95869D88">
      <w:start w:val="8"/>
      <w:numFmt w:val="bullet"/>
      <w:lvlText w:val="-"/>
      <w:lvlJc w:val="left"/>
      <w:pPr>
        <w:ind w:left="36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AD378B2"/>
    <w:multiLevelType w:val="hybridMultilevel"/>
    <w:tmpl w:val="56BCE5A8"/>
    <w:lvl w:ilvl="0" w:tplc="6BACFED8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000BF2"/>
    <w:multiLevelType w:val="hybridMultilevel"/>
    <w:tmpl w:val="27C867F6"/>
    <w:lvl w:ilvl="0" w:tplc="5392614C">
      <w:start w:val="8"/>
      <w:numFmt w:val="bullet"/>
      <w:lvlText w:val="-"/>
      <w:lvlJc w:val="left"/>
      <w:pPr>
        <w:ind w:left="36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FF0EC4"/>
    <w:multiLevelType w:val="hybridMultilevel"/>
    <w:tmpl w:val="7DDCED68"/>
    <w:lvl w:ilvl="0" w:tplc="41E0A63A"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2D7270"/>
    <w:multiLevelType w:val="hybridMultilevel"/>
    <w:tmpl w:val="581477D8"/>
    <w:lvl w:ilvl="0" w:tplc="8F5407FA">
      <w:start w:val="8"/>
      <w:numFmt w:val="bullet"/>
      <w:lvlText w:val="-"/>
      <w:lvlJc w:val="left"/>
      <w:pPr>
        <w:ind w:left="720" w:hanging="360"/>
      </w:pPr>
      <w:rPr>
        <w:rFonts w:ascii="Calibri" w:eastAsia="Verdan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1232097">
    <w:abstractNumId w:val="3"/>
  </w:num>
  <w:num w:numId="2" w16cid:durableId="766383719">
    <w:abstractNumId w:val="9"/>
  </w:num>
  <w:num w:numId="3" w16cid:durableId="194201747">
    <w:abstractNumId w:val="12"/>
  </w:num>
  <w:num w:numId="4" w16cid:durableId="750615890">
    <w:abstractNumId w:val="6"/>
  </w:num>
  <w:num w:numId="5" w16cid:durableId="1889953533">
    <w:abstractNumId w:val="2"/>
  </w:num>
  <w:num w:numId="6" w16cid:durableId="1403991628">
    <w:abstractNumId w:val="1"/>
  </w:num>
  <w:num w:numId="7" w16cid:durableId="325404442">
    <w:abstractNumId w:val="0"/>
  </w:num>
  <w:num w:numId="8" w16cid:durableId="1782217424">
    <w:abstractNumId w:val="10"/>
  </w:num>
  <w:num w:numId="9" w16cid:durableId="2013603647">
    <w:abstractNumId w:val="4"/>
  </w:num>
  <w:num w:numId="10" w16cid:durableId="1793552688">
    <w:abstractNumId w:val="7"/>
  </w:num>
  <w:num w:numId="11" w16cid:durableId="69429345">
    <w:abstractNumId w:val="8"/>
  </w:num>
  <w:num w:numId="12" w16cid:durableId="981076025">
    <w:abstractNumId w:val="15"/>
  </w:num>
  <w:num w:numId="13" w16cid:durableId="1464226785">
    <w:abstractNumId w:val="5"/>
  </w:num>
  <w:num w:numId="14" w16cid:durableId="1921597176">
    <w:abstractNumId w:val="11"/>
  </w:num>
  <w:num w:numId="15" w16cid:durableId="119496990">
    <w:abstractNumId w:val="13"/>
  </w:num>
  <w:num w:numId="16" w16cid:durableId="15844175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750"/>
    <w:rsid w:val="00002ABE"/>
    <w:rsid w:val="00006CCD"/>
    <w:rsid w:val="000104E2"/>
    <w:rsid w:val="00053367"/>
    <w:rsid w:val="000628A3"/>
    <w:rsid w:val="00062B54"/>
    <w:rsid w:val="00076410"/>
    <w:rsid w:val="000814B4"/>
    <w:rsid w:val="000A0E44"/>
    <w:rsid w:val="000A4596"/>
    <w:rsid w:val="000C779D"/>
    <w:rsid w:val="000C7AFA"/>
    <w:rsid w:val="000D6287"/>
    <w:rsid w:val="000F2A80"/>
    <w:rsid w:val="00102741"/>
    <w:rsid w:val="0012169A"/>
    <w:rsid w:val="0013313E"/>
    <w:rsid w:val="001540D9"/>
    <w:rsid w:val="00163225"/>
    <w:rsid w:val="00182332"/>
    <w:rsid w:val="00183270"/>
    <w:rsid w:val="001B2F01"/>
    <w:rsid w:val="001C5A3E"/>
    <w:rsid w:val="001E1729"/>
    <w:rsid w:val="001E64D7"/>
    <w:rsid w:val="002028FF"/>
    <w:rsid w:val="00203994"/>
    <w:rsid w:val="00230BBB"/>
    <w:rsid w:val="002823DC"/>
    <w:rsid w:val="002A794B"/>
    <w:rsid w:val="002C10C0"/>
    <w:rsid w:val="002F0164"/>
    <w:rsid w:val="00307041"/>
    <w:rsid w:val="00313893"/>
    <w:rsid w:val="00321119"/>
    <w:rsid w:val="00322536"/>
    <w:rsid w:val="00332BCF"/>
    <w:rsid w:val="003525DD"/>
    <w:rsid w:val="00372FFF"/>
    <w:rsid w:val="00385E48"/>
    <w:rsid w:val="00391A44"/>
    <w:rsid w:val="003C30C6"/>
    <w:rsid w:val="00402EB0"/>
    <w:rsid w:val="004556A4"/>
    <w:rsid w:val="00464613"/>
    <w:rsid w:val="00465CDA"/>
    <w:rsid w:val="00487935"/>
    <w:rsid w:val="004A06C2"/>
    <w:rsid w:val="004B17B2"/>
    <w:rsid w:val="004C66AB"/>
    <w:rsid w:val="0050028B"/>
    <w:rsid w:val="0050326C"/>
    <w:rsid w:val="005121FC"/>
    <w:rsid w:val="00512371"/>
    <w:rsid w:val="00521ABD"/>
    <w:rsid w:val="00525D70"/>
    <w:rsid w:val="00536306"/>
    <w:rsid w:val="005444DB"/>
    <w:rsid w:val="00555D43"/>
    <w:rsid w:val="00586679"/>
    <w:rsid w:val="005A5122"/>
    <w:rsid w:val="005B191A"/>
    <w:rsid w:val="005C1F44"/>
    <w:rsid w:val="005C4690"/>
    <w:rsid w:val="005D2774"/>
    <w:rsid w:val="005F4790"/>
    <w:rsid w:val="005F7B21"/>
    <w:rsid w:val="006008D2"/>
    <w:rsid w:val="006122E5"/>
    <w:rsid w:val="006856F8"/>
    <w:rsid w:val="006B7377"/>
    <w:rsid w:val="006E4E0A"/>
    <w:rsid w:val="006E59D6"/>
    <w:rsid w:val="006F20A1"/>
    <w:rsid w:val="00712F6D"/>
    <w:rsid w:val="007258E3"/>
    <w:rsid w:val="00765AB7"/>
    <w:rsid w:val="0078059C"/>
    <w:rsid w:val="00784A02"/>
    <w:rsid w:val="007966C4"/>
    <w:rsid w:val="007B1E8C"/>
    <w:rsid w:val="007C3917"/>
    <w:rsid w:val="007E570C"/>
    <w:rsid w:val="007E7A0E"/>
    <w:rsid w:val="00806020"/>
    <w:rsid w:val="00807769"/>
    <w:rsid w:val="008321F0"/>
    <w:rsid w:val="008741E2"/>
    <w:rsid w:val="00876CA9"/>
    <w:rsid w:val="008844FC"/>
    <w:rsid w:val="008A386C"/>
    <w:rsid w:val="008C3A6D"/>
    <w:rsid w:val="008E44FA"/>
    <w:rsid w:val="00903557"/>
    <w:rsid w:val="00911B8D"/>
    <w:rsid w:val="00913277"/>
    <w:rsid w:val="0091793A"/>
    <w:rsid w:val="00937FB0"/>
    <w:rsid w:val="00955E7C"/>
    <w:rsid w:val="0097045F"/>
    <w:rsid w:val="009C2D9C"/>
    <w:rsid w:val="009D4E78"/>
    <w:rsid w:val="009E451C"/>
    <w:rsid w:val="009E65A4"/>
    <w:rsid w:val="009F62B7"/>
    <w:rsid w:val="00A608B9"/>
    <w:rsid w:val="00A80592"/>
    <w:rsid w:val="00A85E0D"/>
    <w:rsid w:val="00A8717D"/>
    <w:rsid w:val="00A9524F"/>
    <w:rsid w:val="00AA7238"/>
    <w:rsid w:val="00AC20ED"/>
    <w:rsid w:val="00AD0207"/>
    <w:rsid w:val="00B178C9"/>
    <w:rsid w:val="00B204EB"/>
    <w:rsid w:val="00B70750"/>
    <w:rsid w:val="00B81261"/>
    <w:rsid w:val="00B84EF6"/>
    <w:rsid w:val="00B93109"/>
    <w:rsid w:val="00BA47AD"/>
    <w:rsid w:val="00BB299C"/>
    <w:rsid w:val="00BB4F0E"/>
    <w:rsid w:val="00BF09E8"/>
    <w:rsid w:val="00BF6598"/>
    <w:rsid w:val="00C1732C"/>
    <w:rsid w:val="00C217F0"/>
    <w:rsid w:val="00C27CAC"/>
    <w:rsid w:val="00C37FFC"/>
    <w:rsid w:val="00C40738"/>
    <w:rsid w:val="00C40F07"/>
    <w:rsid w:val="00C520A1"/>
    <w:rsid w:val="00C568C7"/>
    <w:rsid w:val="00C914FD"/>
    <w:rsid w:val="00C949FC"/>
    <w:rsid w:val="00CA24C7"/>
    <w:rsid w:val="00CE2492"/>
    <w:rsid w:val="00CE4112"/>
    <w:rsid w:val="00CE640B"/>
    <w:rsid w:val="00CE64DE"/>
    <w:rsid w:val="00D029E6"/>
    <w:rsid w:val="00D46472"/>
    <w:rsid w:val="00D625EF"/>
    <w:rsid w:val="00D66D5D"/>
    <w:rsid w:val="00D74DFD"/>
    <w:rsid w:val="00D8150E"/>
    <w:rsid w:val="00D8639C"/>
    <w:rsid w:val="00D95806"/>
    <w:rsid w:val="00DB05BF"/>
    <w:rsid w:val="00DB322C"/>
    <w:rsid w:val="00DB5192"/>
    <w:rsid w:val="00DE3304"/>
    <w:rsid w:val="00DE7FE9"/>
    <w:rsid w:val="00E01D05"/>
    <w:rsid w:val="00E0434A"/>
    <w:rsid w:val="00E65255"/>
    <w:rsid w:val="00E9066E"/>
    <w:rsid w:val="00E95D00"/>
    <w:rsid w:val="00EC2C49"/>
    <w:rsid w:val="00ED63EE"/>
    <w:rsid w:val="00F06345"/>
    <w:rsid w:val="00F32AC8"/>
    <w:rsid w:val="00F33ECF"/>
    <w:rsid w:val="00F47033"/>
    <w:rsid w:val="00F96A0A"/>
    <w:rsid w:val="00FB0657"/>
    <w:rsid w:val="00FD6A67"/>
    <w:rsid w:val="00FE0B04"/>
    <w:rsid w:val="00FF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A4D1C5"/>
  <w15:docId w15:val="{A47A8F8E-C389-46C7-ACAE-E6DEF2AB5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75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138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95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9524F"/>
  </w:style>
  <w:style w:type="paragraph" w:styleId="Pieddepage">
    <w:name w:val="footer"/>
    <w:basedOn w:val="Normal"/>
    <w:link w:val="PieddepageCar"/>
    <w:uiPriority w:val="99"/>
    <w:unhideWhenUsed/>
    <w:rsid w:val="00A95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9524F"/>
  </w:style>
  <w:style w:type="paragraph" w:styleId="Textedebulles">
    <w:name w:val="Balloon Text"/>
    <w:basedOn w:val="Normal"/>
    <w:link w:val="TextedebullesCar"/>
    <w:uiPriority w:val="99"/>
    <w:semiHidden/>
    <w:unhideWhenUsed/>
    <w:rsid w:val="001E17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17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1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13DB5-A96A-42CC-A766-99DC7A50A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332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BRODHAG</dc:creator>
  <cp:keywords/>
  <dc:description/>
  <cp:lastModifiedBy>Claude BRODHAG</cp:lastModifiedBy>
  <cp:revision>4</cp:revision>
  <cp:lastPrinted>2023-03-03T15:08:00Z</cp:lastPrinted>
  <dcterms:created xsi:type="dcterms:W3CDTF">2026-03-05T13:41:00Z</dcterms:created>
  <dcterms:modified xsi:type="dcterms:W3CDTF">2026-03-05T13:45:00Z</dcterms:modified>
</cp:coreProperties>
</file>